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9AAD" w14:textId="030CC5F4" w:rsidR="00536C05" w:rsidRPr="00536C05" w:rsidRDefault="003B5BFC" w:rsidP="003B5BF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</w:pPr>
      <w:r>
        <w:rPr>
          <w:rFonts w:ascii="Monotype Corsiva" w:hAnsi="Monotype Corsiva"/>
          <w:noProof/>
        </w:rPr>
        <w:drawing>
          <wp:anchor distT="0" distB="0" distL="114300" distR="114300" simplePos="0" relativeHeight="251659264" behindDoc="0" locked="0" layoutInCell="1" allowOverlap="1" wp14:anchorId="1C12DDE3" wp14:editId="4E5BC24A">
            <wp:simplePos x="0" y="0"/>
            <wp:positionH relativeFrom="column">
              <wp:posOffset>-190500</wp:posOffset>
            </wp:positionH>
            <wp:positionV relativeFrom="paragraph">
              <wp:posOffset>-457200</wp:posOffset>
            </wp:positionV>
            <wp:extent cx="1400175" cy="84709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D3D7B6" w14:textId="77777777" w:rsidR="00536C05" w:rsidRPr="00536C05" w:rsidRDefault="00536C05" w:rsidP="00536C05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</w:pPr>
    </w:p>
    <w:p w14:paraId="1E071425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B621677" w14:textId="77777777" w:rsidR="00F7711C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</w:t>
      </w:r>
      <w:r w:rsidR="00F7711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</w:t>
      </w: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36C0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Załącznik Nr 1 do </w:t>
      </w:r>
      <w:r w:rsidR="00F7711C" w:rsidRPr="00F7711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wniosku będący załącznikiem nr 1 </w:t>
      </w:r>
    </w:p>
    <w:p w14:paraId="6A02C094" w14:textId="3E72043C" w:rsidR="00F7711C" w:rsidRPr="00F7711C" w:rsidRDefault="00F7711C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</w:t>
      </w:r>
      <w:r w:rsidRPr="00F7711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do: Umowy nr  …………… z dnia ………………</w:t>
      </w:r>
    </w:p>
    <w:p w14:paraId="109C9DAB" w14:textId="1F0BC5F2" w:rsidR="00536C05" w:rsidRPr="00536C05" w:rsidRDefault="00F7711C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</w:t>
      </w:r>
      <w:r w:rsidR="00536C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</w:t>
      </w:r>
    </w:p>
    <w:p w14:paraId="635974DF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</w:t>
      </w:r>
    </w:p>
    <w:p w14:paraId="79E58159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pieczątka organizatora stażu</w:t>
      </w:r>
    </w:p>
    <w:p w14:paraId="74A03A93" w14:textId="77777777" w:rsid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PROGRAM STAŻU </w:t>
      </w:r>
    </w:p>
    <w:p w14:paraId="49975157" w14:textId="77777777" w:rsidR="000F0522" w:rsidRDefault="000F0522" w:rsidP="00536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53BD2415" w14:textId="4F97E372" w:rsidR="00B63963" w:rsidRDefault="00B63963" w:rsidP="00B639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B63963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Staż odbywać się będzie w :</w:t>
      </w:r>
    </w:p>
    <w:p w14:paraId="3484959A" w14:textId="77777777" w:rsidR="00E6583F" w:rsidRPr="00B63963" w:rsidRDefault="00E6583F" w:rsidP="00B639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5613D06B" w14:textId="44A20FF9" w:rsidR="00B63963" w:rsidRDefault="00B63963" w:rsidP="00B6396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396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Nazwa Organizatora…………………………………………………………………………</w:t>
      </w:r>
    </w:p>
    <w:p w14:paraId="4DC83598" w14:textId="16E957CF" w:rsidR="00E6583F" w:rsidRPr="00E6583F" w:rsidRDefault="00E6583F" w:rsidP="00E6583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6583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Miejsce odbywania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E6583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stażu………………………………………………………………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…….</w:t>
      </w:r>
    </w:p>
    <w:p w14:paraId="14BCEAFA" w14:textId="4215D02E" w:rsidR="00E6583F" w:rsidRPr="00E6583F" w:rsidRDefault="00E6583F" w:rsidP="00E6583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</w:t>
      </w:r>
      <w:r w:rsidRPr="00E6583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(komórka organizacyjna, dział, miejscowość)</w:t>
      </w:r>
    </w:p>
    <w:p w14:paraId="2E8F3BBC" w14:textId="77777777" w:rsidR="00E6583F" w:rsidRPr="00E6583F" w:rsidRDefault="00E6583F" w:rsidP="00E658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05E779A" w14:textId="07C7251B" w:rsidR="00E6583F" w:rsidRDefault="009265CC" w:rsidP="00B6396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Nazwa zawodu lub specjalności i  kod zawodu zgodnie z klasyfikacją zawodów i specjalności dla potrzeb rynku pracy</w:t>
      </w:r>
    </w:p>
    <w:p w14:paraId="28A478A9" w14:textId="5BBFEB84" w:rsidR="009265CC" w:rsidRDefault="009265CC" w:rsidP="009265CC">
      <w:pPr>
        <w:pStyle w:val="Akapitzlist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</w:t>
      </w:r>
      <w:r w:rsidR="0016458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…………..</w:t>
      </w:r>
    </w:p>
    <w:p w14:paraId="60FFB08A" w14:textId="35644EDB" w:rsidR="0016458E" w:rsidRDefault="0016458E" w:rsidP="009265CC">
      <w:pPr>
        <w:pStyle w:val="Akapitzlist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Kod zawodu……………………….</w:t>
      </w:r>
    </w:p>
    <w:p w14:paraId="0F6EDFDC" w14:textId="2C8D358F" w:rsidR="000F0522" w:rsidRPr="00C341B9" w:rsidRDefault="00536C05" w:rsidP="00C341B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341B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Proponowany okres odbywania stażu: od .......................................... do .............................(nie krótszy niż 3 miesiące). </w:t>
      </w:r>
    </w:p>
    <w:p w14:paraId="6DB01D04" w14:textId="00A86DA5" w:rsidR="00C059D0" w:rsidRDefault="00536C05" w:rsidP="00C059D0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0F0522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Staże uruchamiane są z pierwszym i piętnastym dniem każdego miesiąca.</w:t>
      </w:r>
      <w:r w:rsidRPr="000F05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2C2A096C" w14:textId="4EA1143A" w:rsidR="00536C05" w:rsidRPr="00C341B9" w:rsidRDefault="00536C05" w:rsidP="00C341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341B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.Staż będzie odbywał się:</w:t>
      </w:r>
    </w:p>
    <w:p w14:paraId="63B8308D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a) godziny (od – do) i dni pracy: ......................................................................................................................</w:t>
      </w:r>
    </w:p>
    <w:p w14:paraId="2C2B7388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b) w porze nocnej (należy wpisać TAK lub NIE)…………………………………………..…………………………</w:t>
      </w:r>
    </w:p>
    <w:p w14:paraId="19FBE7E0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c) w systemie pracy zmianowej (należy wpisać TAK lub NIE)…………………, jeżeli tak to w jakich godzinach odbywać się będą poszczególne zmiany I zmian….................................... </w:t>
      </w: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II zmiana………………………III zmiana…….……….…</w:t>
      </w:r>
    </w:p>
    <w:p w14:paraId="6FFB2A14" w14:textId="77777777" w:rsidR="00536C05" w:rsidRPr="00536C05" w:rsidRDefault="00536C05" w:rsidP="00536C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niedzielę i święta (należy wpisać TAK lub NIE)………………………………………...………………..</w:t>
      </w:r>
    </w:p>
    <w:p w14:paraId="1268BF5A" w14:textId="50C01D6E" w:rsidR="00C341B9" w:rsidRPr="00536C05" w:rsidRDefault="00536C05" w:rsidP="00C341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Jeżeli na któreś z powyższych pytań b), c) lub d) padła odpowiedź TAK należy szczegółowo uzasadnić z czego to wynika ……………………………………</w:t>
      </w:r>
      <w:r w:rsidR="00C059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…………………………………….</w:t>
      </w:r>
    </w:p>
    <w:p w14:paraId="6D020B96" w14:textId="79ABB862" w:rsidR="00536C05" w:rsidRPr="00536C05" w:rsidRDefault="00FC4E76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6</w:t>
      </w:r>
      <w:r w:rsidR="00536C05"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.Dane opiekuna bezrobotnego (</w:t>
      </w:r>
      <w:r w:rsidR="00536C05" w:rsidRPr="00536C05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opiekun bezrobotnego odbywającego staż może jednocześnie sprawować opiekę nad </w:t>
      </w:r>
      <w:r w:rsidR="00536C05" w:rsidRPr="00536C05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  <w:t>nie więcej niż 3 osobami</w:t>
      </w:r>
      <w:r w:rsidR="00536C05" w:rsidRPr="00536C05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bezrobotnymi odbywającymi staż</w:t>
      </w:r>
      <w:r w:rsidR="00536C05"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):</w:t>
      </w:r>
    </w:p>
    <w:p w14:paraId="02836A30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68D6E1C" w14:textId="58E9A7D8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- imię i nazwisko: ..................................................................................................</w:t>
      </w:r>
      <w:r w:rsidR="00C059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</w:t>
      </w:r>
    </w:p>
    <w:p w14:paraId="7AC5E443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4D2E91A" w14:textId="341641F9" w:rsid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- poziom wykształcenia:............................................. stanowisko:................................</w:t>
      </w:r>
      <w:r w:rsidR="00C059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</w:t>
      </w:r>
    </w:p>
    <w:p w14:paraId="5937BA21" w14:textId="77777777" w:rsidR="00A83C98" w:rsidRPr="00536C05" w:rsidRDefault="00A83C98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F877F1C" w14:textId="6A0272E1" w:rsidR="00536C05" w:rsidRDefault="00536C05" w:rsidP="00A83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83C9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Opiekun stażysty powinien posiadać kwalifikacje zawodowe i umiejętności praktyczne odpowiednie do stanowiska pracy, na którym osoba bezrobotna będzie odbywała staż, ponieważ opiekun bezrobotnego udziela stażyście wskazówek i pomocy w wypełnianiu powierzonych zadań oraz poświadcza własnym podpisem prawdziwość informacji zawartych w sprawozdaniu z przebiegu stażu.</w:t>
      </w:r>
      <w:r w:rsidR="00FC4E76" w:rsidRPr="00A83C9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przypadku stażu na podstawie art. 119 ustawy musi posiadać kwalifikacje instruktora praktycznej nauki zawodu, określone w przepisach – Prawo Oświatowe.</w:t>
      </w:r>
    </w:p>
    <w:p w14:paraId="50F4F2B3" w14:textId="77777777" w:rsidR="00A83C98" w:rsidRDefault="00A83C98" w:rsidP="00A83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02FDEED" w14:textId="77777777" w:rsidR="00A83C98" w:rsidRDefault="00A83C98" w:rsidP="00A83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20CA97A" w14:textId="77777777" w:rsidR="00C341B9" w:rsidRDefault="00C341B9" w:rsidP="00A83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6E0ED50" w14:textId="77777777" w:rsidR="00A83C98" w:rsidRDefault="00A83C98" w:rsidP="00A83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CC0ABFE" w14:textId="77777777" w:rsidR="00A83C98" w:rsidRDefault="00A83C98" w:rsidP="00A83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6578ED5" w14:textId="7EEC3A04" w:rsidR="00A83C98" w:rsidRPr="00A83C98" w:rsidRDefault="00C341B9" w:rsidP="00A83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7.</w:t>
      </w:r>
    </w:p>
    <w:p w14:paraId="7C241E60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36C05" w:rsidRPr="00536C05" w14:paraId="061FD982" w14:textId="77777777" w:rsidTr="006D6527">
        <w:trPr>
          <w:trHeight w:val="6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347A" w14:textId="2BA9FAE3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pl-PL"/>
                <w14:ligatures w14:val="none"/>
              </w:rPr>
              <w:lastRenderedPageBreak/>
              <w:t xml:space="preserve">Szczegółowy zakres zadań zawodowych wykonywanych przez bezrobotnego, </w:t>
            </w:r>
            <w:r w:rsidR="005531B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pl-PL"/>
                <w14:ligatures w14:val="none"/>
              </w:rPr>
              <w:t xml:space="preserve">             i </w:t>
            </w:r>
            <w:r w:rsidRPr="00536C0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pl-PL"/>
                <w14:ligatures w14:val="none"/>
              </w:rPr>
              <w:t>rodzaj uzyskanych umiejętności praktycznych:</w:t>
            </w:r>
          </w:p>
        </w:tc>
      </w:tr>
      <w:tr w:rsidR="00536C05" w:rsidRPr="00536C05" w14:paraId="6DA031E2" w14:textId="77777777" w:rsidTr="006D65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F1A6" w14:textId="77777777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- zapoznanie się z regulaminem pracy obowiązującym w zakładzie,</w:t>
            </w:r>
          </w:p>
          <w:p w14:paraId="732E213A" w14:textId="33751DD9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- zapoznanie się z przepisami bhp i p.poż,………………………………………………………</w:t>
            </w:r>
          </w:p>
          <w:p w14:paraId="4BBDA98D" w14:textId="1B92A877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- zapoznanie bezrobotnego z programem stażu ……………………………</w:t>
            </w:r>
            <w:r w:rsidR="003B443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………………….</w:t>
            </w:r>
          </w:p>
          <w:p w14:paraId="461E6D40" w14:textId="27AFAEE8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185200BA" w14:textId="3CA1197F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1CF29632" w14:textId="0916ABB7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  <w:r w:rsidR="003B443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..</w:t>
            </w:r>
          </w:p>
          <w:p w14:paraId="2178BF9A" w14:textId="370624A1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  <w:r w:rsidR="003B443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</w:t>
            </w:r>
          </w:p>
          <w:p w14:paraId="305B3CB4" w14:textId="46B86D76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  <w:r w:rsidR="003B443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..</w:t>
            </w:r>
          </w:p>
          <w:p w14:paraId="3734A35A" w14:textId="19A5EB13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……………………………………………………………………………………………………………………….…………………………………………………………………………………………</w:t>
            </w:r>
          </w:p>
          <w:p w14:paraId="796B84FD" w14:textId="0FC3AD37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</w:p>
          <w:p w14:paraId="2CD9E130" w14:textId="17931A6E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</w:p>
          <w:p w14:paraId="3DA0AAE8" w14:textId="372CDB03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57C95029" w14:textId="2E188EEE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  <w:r w:rsidR="003B443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</w:t>
            </w:r>
          </w:p>
          <w:p w14:paraId="6115127A" w14:textId="358080CE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  <w:r w:rsidR="005531BA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</w:t>
            </w:r>
          </w:p>
          <w:p w14:paraId="0072CD82" w14:textId="7A8A28D0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  <w:r w:rsidR="005531BA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</w:t>
            </w:r>
          </w:p>
          <w:p w14:paraId="4F429904" w14:textId="28A50EAC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48F50F69" w14:textId="65BC0020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7C5D1618" w14:textId="2CDC410E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1A258697" w14:textId="66198D4A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2CA909AD" w14:textId="10E626CC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6BE4FBE0" w14:textId="609C856B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4A9FABE6" w14:textId="4D82BFB9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6A926334" w14:textId="55A9B139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0CF4BB21" w14:textId="2C36630D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23BB906C" w14:textId="5356A097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</w:t>
            </w:r>
            <w:r w:rsidR="005531BA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…..</w:t>
            </w:r>
          </w:p>
        </w:tc>
      </w:tr>
    </w:tbl>
    <w:p w14:paraId="35A6A336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4D02F0D" w14:textId="77777777" w:rsid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  <w:r w:rsidRPr="00536C05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  <w:t>OSOBY BEZROBOTNE WYKONUJĄ TYLKO TE CZYNNOŚCI, KTÓRE SĄ WYMIENIONE W ZAKRESIE ZADAŃ !!!</w:t>
      </w:r>
    </w:p>
    <w:p w14:paraId="26EAB9D4" w14:textId="77777777" w:rsidR="00A83C98" w:rsidRDefault="00A83C98" w:rsidP="005531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7D30485B" w14:textId="77777777" w:rsidR="00A83C98" w:rsidRDefault="00A83C98" w:rsidP="005531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0F115A93" w14:textId="77777777" w:rsidR="00A83C98" w:rsidRDefault="00A83C98" w:rsidP="005531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69629AEF" w14:textId="77777777" w:rsidR="00A83C98" w:rsidRDefault="00A83C98" w:rsidP="005531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26D3846C" w14:textId="77777777" w:rsidR="00A83C98" w:rsidRDefault="00A83C98" w:rsidP="005531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069AFD37" w14:textId="25032C11" w:rsidR="005531BA" w:rsidRDefault="005531BA" w:rsidP="005531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…………………………</w:t>
      </w:r>
      <w:r w:rsidR="008D4118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……..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            ………………………        ……………………………</w:t>
      </w:r>
    </w:p>
    <w:p w14:paraId="51A397D7" w14:textId="15E7B4C3" w:rsidR="00536C05" w:rsidRPr="00A83C98" w:rsidRDefault="009E0B8C" w:rsidP="00A83C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9E0B8C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(pieczątka i podpis organizatora stażu)</w:t>
      </w:r>
      <w:r w:rsidR="00190CA6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           ( podpis stażysty)                                 ( podpis Urząd)</w:t>
      </w:r>
    </w:p>
    <w:sectPr w:rsidR="00536C05" w:rsidRPr="00A8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D335B"/>
    <w:multiLevelType w:val="hybridMultilevel"/>
    <w:tmpl w:val="0E90F360"/>
    <w:lvl w:ilvl="0" w:tplc="37E23712">
      <w:start w:val="4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46A38"/>
    <w:multiLevelType w:val="hybridMultilevel"/>
    <w:tmpl w:val="A8B25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D4E36"/>
    <w:multiLevelType w:val="hybridMultilevel"/>
    <w:tmpl w:val="75B40B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83615">
    <w:abstractNumId w:val="0"/>
  </w:num>
  <w:num w:numId="2" w16cid:durableId="2050954991">
    <w:abstractNumId w:val="2"/>
  </w:num>
  <w:num w:numId="3" w16cid:durableId="64331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05"/>
    <w:rsid w:val="000F0522"/>
    <w:rsid w:val="0016458E"/>
    <w:rsid w:val="00190CA6"/>
    <w:rsid w:val="003B443B"/>
    <w:rsid w:val="003B5BFC"/>
    <w:rsid w:val="00536C05"/>
    <w:rsid w:val="00544E48"/>
    <w:rsid w:val="005531BA"/>
    <w:rsid w:val="008D4118"/>
    <w:rsid w:val="009265CC"/>
    <w:rsid w:val="00982201"/>
    <w:rsid w:val="009E0B8C"/>
    <w:rsid w:val="00A83C98"/>
    <w:rsid w:val="00B63963"/>
    <w:rsid w:val="00C04398"/>
    <w:rsid w:val="00C059D0"/>
    <w:rsid w:val="00C341B9"/>
    <w:rsid w:val="00E6583F"/>
    <w:rsid w:val="00F7711C"/>
    <w:rsid w:val="00FC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40D4"/>
  <w15:chartTrackingRefBased/>
  <w15:docId w15:val="{0CC94EFF-C019-4454-AF9B-10240715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6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6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C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C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C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C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C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C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C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C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C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C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Kopczyńska</dc:creator>
  <cp:keywords/>
  <dc:description/>
  <cp:lastModifiedBy>Wioletta Kopczyńska</cp:lastModifiedBy>
  <cp:revision>15</cp:revision>
  <dcterms:created xsi:type="dcterms:W3CDTF">2025-06-25T08:37:00Z</dcterms:created>
  <dcterms:modified xsi:type="dcterms:W3CDTF">2025-07-04T06:19:00Z</dcterms:modified>
</cp:coreProperties>
</file>